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E2" w:rsidRDefault="00152DE2" w:rsidP="00152DE2">
      <w:pPr>
        <w:jc w:val="right"/>
      </w:pPr>
      <w:r>
        <w:t xml:space="preserve">Приложение № </w:t>
      </w:r>
      <w:r w:rsidR="00D566DD">
        <w:t>5</w:t>
      </w:r>
    </w:p>
    <w:p w:rsidR="00152DE2" w:rsidRDefault="00152DE2" w:rsidP="00152DE2">
      <w:pPr>
        <w:jc w:val="right"/>
      </w:pPr>
      <w:r>
        <w:t xml:space="preserve">                                К приказу № ___-2019  от  </w:t>
      </w:r>
      <w:r w:rsidR="00870B8A">
        <w:t>20</w:t>
      </w:r>
      <w:r>
        <w:t xml:space="preserve">.06.2019      </w:t>
      </w:r>
    </w:p>
    <w:p w:rsidR="00152DE2" w:rsidRDefault="00152DE2" w:rsidP="00152DE2">
      <w:pPr>
        <w:jc w:val="right"/>
      </w:pPr>
    </w:p>
    <w:p w:rsidR="00152DE2" w:rsidRDefault="00152DE2" w:rsidP="00152DE2">
      <w:pPr>
        <w:jc w:val="right"/>
      </w:pPr>
      <w:r>
        <w:t>«УТВЕРЖДЕНО»</w:t>
      </w:r>
    </w:p>
    <w:p w:rsidR="00152DE2" w:rsidRDefault="00152DE2" w:rsidP="00152DE2">
      <w:pPr>
        <w:jc w:val="right"/>
      </w:pPr>
      <w:r>
        <w:t>Решением Правления</w:t>
      </w:r>
    </w:p>
    <w:p w:rsidR="00152DE2" w:rsidRDefault="00152DE2" w:rsidP="00152DE2">
      <w:pPr>
        <w:jc w:val="right"/>
      </w:pPr>
      <w:r>
        <w:t xml:space="preserve">ПАО «САРОВБИЗНЕСБАНК» </w:t>
      </w:r>
    </w:p>
    <w:p w:rsidR="00152DE2" w:rsidRDefault="00152DE2" w:rsidP="00152DE2">
      <w:pPr>
        <w:jc w:val="right"/>
      </w:pPr>
      <w:r>
        <w:t xml:space="preserve">Протокол № </w:t>
      </w:r>
      <w:r w:rsidR="00942BD7">
        <w:t>18</w:t>
      </w:r>
      <w:r>
        <w:t xml:space="preserve"> от </w:t>
      </w:r>
      <w:r w:rsidR="00870B8A">
        <w:t>19</w:t>
      </w:r>
      <w:r>
        <w:t xml:space="preserve"> июня 2019 г.</w:t>
      </w:r>
    </w:p>
    <w:p w:rsidR="00152DE2" w:rsidRDefault="00152DE2" w:rsidP="00152DE2">
      <w:pPr>
        <w:jc w:val="right"/>
      </w:pPr>
    </w:p>
    <w:p w:rsidR="00152DE2" w:rsidRDefault="00152DE2" w:rsidP="00152DE2">
      <w:pPr>
        <w:jc w:val="right"/>
      </w:pPr>
      <w:r>
        <w:t>Президент</w:t>
      </w:r>
    </w:p>
    <w:p w:rsidR="00D27F6D" w:rsidRDefault="00152DE2" w:rsidP="00152DE2">
      <w:pPr>
        <w:jc w:val="right"/>
      </w:pPr>
      <w:r>
        <w:t xml:space="preserve">                      _____________________ А. И. Елагин</w:t>
      </w:r>
    </w:p>
    <w:p w:rsidR="00152DE2" w:rsidRDefault="00152DE2" w:rsidP="00152DE2">
      <w:pPr>
        <w:jc w:val="right"/>
      </w:pPr>
    </w:p>
    <w:p w:rsidR="00D46330" w:rsidRPr="00161155" w:rsidRDefault="00D46330" w:rsidP="00D27F6D">
      <w:pPr>
        <w:jc w:val="center"/>
        <w:rPr>
          <w:b/>
          <w:sz w:val="22"/>
          <w:szCs w:val="22"/>
          <w:u w:val="single"/>
        </w:rPr>
      </w:pPr>
      <w:r w:rsidRPr="00161155">
        <w:rPr>
          <w:b/>
          <w:sz w:val="22"/>
          <w:szCs w:val="22"/>
          <w:u w:val="single"/>
        </w:rPr>
        <w:t>ПЕРЕЧЕНЬ</w:t>
      </w:r>
    </w:p>
    <w:p w:rsidR="00A05C56" w:rsidRPr="00161155" w:rsidRDefault="00D46330" w:rsidP="00A05C56">
      <w:pPr>
        <w:jc w:val="center"/>
        <w:rPr>
          <w:b/>
          <w:color w:val="000000"/>
          <w:sz w:val="22"/>
          <w:szCs w:val="22"/>
        </w:rPr>
      </w:pPr>
      <w:r w:rsidRPr="00161155">
        <w:rPr>
          <w:b/>
          <w:color w:val="000000"/>
          <w:sz w:val="22"/>
          <w:szCs w:val="22"/>
        </w:rPr>
        <w:t xml:space="preserve">услуг  и тарифов </w:t>
      </w:r>
      <w:r w:rsidR="00AD0D3B" w:rsidRPr="00161155">
        <w:rPr>
          <w:b/>
          <w:color w:val="000000"/>
          <w:sz w:val="22"/>
          <w:szCs w:val="22"/>
        </w:rPr>
        <w:t>ПАО</w:t>
      </w:r>
      <w:r w:rsidRPr="00161155">
        <w:rPr>
          <w:b/>
          <w:color w:val="000000"/>
          <w:sz w:val="22"/>
          <w:szCs w:val="22"/>
        </w:rPr>
        <w:t xml:space="preserve"> «САРОВБИЗНЕСБАНК»</w:t>
      </w:r>
      <w:r w:rsidR="00A87DDD" w:rsidRPr="00161155">
        <w:rPr>
          <w:b/>
          <w:color w:val="000000"/>
          <w:sz w:val="22"/>
          <w:szCs w:val="22"/>
        </w:rPr>
        <w:t xml:space="preserve"> </w:t>
      </w:r>
      <w:r w:rsidR="000E2214" w:rsidRPr="00161155">
        <w:rPr>
          <w:b/>
          <w:color w:val="000000"/>
          <w:sz w:val="22"/>
          <w:szCs w:val="22"/>
        </w:rPr>
        <w:t>за</w:t>
      </w:r>
      <w:r w:rsidR="00A05C56" w:rsidRPr="00161155">
        <w:rPr>
          <w:b/>
          <w:color w:val="000000"/>
          <w:sz w:val="22"/>
          <w:szCs w:val="22"/>
        </w:rPr>
        <w:t xml:space="preserve"> обслуживани</w:t>
      </w:r>
      <w:r w:rsidR="000E2214" w:rsidRPr="00161155">
        <w:rPr>
          <w:b/>
          <w:color w:val="000000"/>
          <w:sz w:val="22"/>
          <w:szCs w:val="22"/>
        </w:rPr>
        <w:t>е организаций</w:t>
      </w:r>
      <w:r w:rsidR="00A05C56" w:rsidRPr="00161155">
        <w:rPr>
          <w:b/>
          <w:color w:val="000000"/>
          <w:sz w:val="22"/>
          <w:szCs w:val="22"/>
        </w:rPr>
        <w:t>, индивидуальных предпринимателей, нотариусов, занимающихся частной практикой, адвокатов, учредивших адвока</w:t>
      </w:r>
      <w:r w:rsidR="00A05C56" w:rsidRPr="00161155">
        <w:rPr>
          <w:b/>
          <w:color w:val="000000"/>
          <w:sz w:val="22"/>
          <w:szCs w:val="22"/>
        </w:rPr>
        <w:t>т</w:t>
      </w:r>
      <w:r w:rsidR="00A05C56" w:rsidRPr="00161155">
        <w:rPr>
          <w:b/>
          <w:color w:val="000000"/>
          <w:sz w:val="22"/>
          <w:szCs w:val="22"/>
        </w:rPr>
        <w:t>ские кабинеты</w:t>
      </w:r>
      <w:r w:rsidR="00453217" w:rsidRPr="00161155">
        <w:rPr>
          <w:b/>
          <w:color w:val="000000"/>
          <w:sz w:val="22"/>
          <w:szCs w:val="22"/>
        </w:rPr>
        <w:t>,</w:t>
      </w:r>
      <w:r w:rsidR="00206DFA" w:rsidRPr="00161155">
        <w:rPr>
          <w:b/>
          <w:color w:val="000000"/>
          <w:sz w:val="22"/>
          <w:szCs w:val="22"/>
        </w:rPr>
        <w:t xml:space="preserve"> платежных агентов</w:t>
      </w:r>
      <w:r w:rsidR="000E2214" w:rsidRPr="00161155">
        <w:rPr>
          <w:b/>
          <w:color w:val="000000"/>
          <w:sz w:val="22"/>
          <w:szCs w:val="22"/>
        </w:rPr>
        <w:t xml:space="preserve"> (субагентов)</w:t>
      </w:r>
      <w:r w:rsidR="00206DFA" w:rsidRPr="00161155">
        <w:rPr>
          <w:b/>
          <w:color w:val="000000"/>
          <w:sz w:val="22"/>
          <w:szCs w:val="22"/>
        </w:rPr>
        <w:t>,</w:t>
      </w:r>
      <w:r w:rsidR="000E2214" w:rsidRPr="00161155">
        <w:rPr>
          <w:b/>
          <w:color w:val="000000"/>
          <w:sz w:val="22"/>
          <w:szCs w:val="22"/>
        </w:rPr>
        <w:t xml:space="preserve"> банковских платежных агентов (субагентов), </w:t>
      </w:r>
      <w:r w:rsidR="00206DFA" w:rsidRPr="00161155">
        <w:rPr>
          <w:b/>
          <w:color w:val="000000"/>
          <w:sz w:val="22"/>
          <w:szCs w:val="22"/>
        </w:rPr>
        <w:t xml:space="preserve">  п</w:t>
      </w:r>
      <w:r w:rsidR="00206DFA" w:rsidRPr="00161155">
        <w:rPr>
          <w:b/>
          <w:color w:val="000000"/>
          <w:sz w:val="22"/>
          <w:szCs w:val="22"/>
        </w:rPr>
        <w:t>о</w:t>
      </w:r>
      <w:r w:rsidR="00206DFA" w:rsidRPr="00161155">
        <w:rPr>
          <w:b/>
          <w:color w:val="000000"/>
          <w:sz w:val="22"/>
          <w:szCs w:val="22"/>
        </w:rPr>
        <w:t>ставщиков услуг</w:t>
      </w:r>
      <w:r w:rsidR="007D52C9" w:rsidRPr="00161155">
        <w:rPr>
          <w:b/>
          <w:color w:val="000000"/>
          <w:sz w:val="22"/>
          <w:szCs w:val="22"/>
        </w:rPr>
        <w:t xml:space="preserve"> </w:t>
      </w:r>
      <w:r w:rsidR="000E2214" w:rsidRPr="00161155">
        <w:rPr>
          <w:b/>
          <w:color w:val="000000"/>
          <w:sz w:val="22"/>
          <w:szCs w:val="22"/>
        </w:rPr>
        <w:t xml:space="preserve"> </w:t>
      </w:r>
      <w:r w:rsidR="007D52C9" w:rsidRPr="00161155">
        <w:rPr>
          <w:b/>
          <w:color w:val="000000"/>
          <w:sz w:val="22"/>
          <w:szCs w:val="22"/>
        </w:rPr>
        <w:t>по</w:t>
      </w:r>
      <w:r w:rsidR="000E2214" w:rsidRPr="00161155">
        <w:rPr>
          <w:b/>
          <w:color w:val="000000"/>
          <w:sz w:val="22"/>
          <w:szCs w:val="22"/>
        </w:rPr>
        <w:t xml:space="preserve"> договору об использовании си</w:t>
      </w:r>
      <w:r w:rsidR="00A13EBC" w:rsidRPr="00161155">
        <w:rPr>
          <w:b/>
          <w:color w:val="000000"/>
          <w:sz w:val="22"/>
          <w:szCs w:val="22"/>
        </w:rPr>
        <w:t>стемы дистанционного банковского обслуживания</w:t>
      </w:r>
      <w:r w:rsidR="000E2214" w:rsidRPr="00161155">
        <w:rPr>
          <w:b/>
          <w:color w:val="000000"/>
          <w:sz w:val="22"/>
          <w:szCs w:val="22"/>
        </w:rPr>
        <w:t>.</w:t>
      </w:r>
    </w:p>
    <w:p w:rsidR="000E2214" w:rsidRPr="000E2214" w:rsidRDefault="000E2214" w:rsidP="00A05C56">
      <w:pPr>
        <w:jc w:val="center"/>
        <w:rPr>
          <w:b/>
          <w:color w:val="000000"/>
          <w:sz w:val="22"/>
          <w:szCs w:val="22"/>
          <w:highlight w:val="cyan"/>
        </w:rPr>
      </w:pPr>
    </w:p>
    <w:p w:rsidR="00D46330" w:rsidRPr="00794A69" w:rsidRDefault="00A05C56">
      <w:pPr>
        <w:jc w:val="center"/>
        <w:rPr>
          <w:color w:val="000000"/>
          <w:sz w:val="18"/>
          <w:szCs w:val="18"/>
        </w:rPr>
      </w:pPr>
      <w:r w:rsidRPr="00A13EBC">
        <w:rPr>
          <w:color w:val="000000"/>
          <w:sz w:val="18"/>
          <w:szCs w:val="18"/>
        </w:rPr>
        <w:t xml:space="preserve">(введен в действие </w:t>
      </w:r>
      <w:r w:rsidRPr="00870B8A">
        <w:rPr>
          <w:color w:val="000000"/>
          <w:sz w:val="18"/>
          <w:szCs w:val="18"/>
        </w:rPr>
        <w:t xml:space="preserve">с </w:t>
      </w:r>
      <w:r w:rsidR="00E322C7" w:rsidRPr="00870B8A">
        <w:rPr>
          <w:color w:val="000000"/>
          <w:sz w:val="18"/>
          <w:szCs w:val="18"/>
        </w:rPr>
        <w:t xml:space="preserve"> </w:t>
      </w:r>
      <w:r w:rsidR="00EA7E0D" w:rsidRPr="00870B8A">
        <w:rPr>
          <w:color w:val="000000"/>
          <w:sz w:val="18"/>
          <w:szCs w:val="18"/>
        </w:rPr>
        <w:t xml:space="preserve">01 </w:t>
      </w:r>
      <w:r w:rsidR="00152DE2" w:rsidRPr="00870B8A">
        <w:rPr>
          <w:color w:val="000000"/>
          <w:sz w:val="18"/>
          <w:szCs w:val="18"/>
        </w:rPr>
        <w:t>июля</w:t>
      </w:r>
      <w:r w:rsidR="00F0508E" w:rsidRPr="00870B8A">
        <w:rPr>
          <w:color w:val="000000"/>
          <w:sz w:val="18"/>
          <w:szCs w:val="18"/>
        </w:rPr>
        <w:t xml:space="preserve"> </w:t>
      </w:r>
      <w:r w:rsidR="003465B2" w:rsidRPr="00870B8A">
        <w:rPr>
          <w:color w:val="000000"/>
          <w:sz w:val="18"/>
          <w:szCs w:val="18"/>
        </w:rPr>
        <w:t>201</w:t>
      </w:r>
      <w:r w:rsidR="00152DE2" w:rsidRPr="00870B8A">
        <w:rPr>
          <w:color w:val="000000"/>
          <w:sz w:val="18"/>
          <w:szCs w:val="18"/>
        </w:rPr>
        <w:t>9</w:t>
      </w:r>
      <w:r w:rsidR="00151B2C">
        <w:rPr>
          <w:color w:val="000000"/>
          <w:sz w:val="18"/>
          <w:szCs w:val="18"/>
        </w:rPr>
        <w:t xml:space="preserve"> </w:t>
      </w:r>
      <w:r w:rsidR="003465B2" w:rsidRPr="00A13EBC">
        <w:rPr>
          <w:color w:val="000000"/>
          <w:sz w:val="18"/>
          <w:szCs w:val="18"/>
        </w:rPr>
        <w:t>г.)</w:t>
      </w:r>
    </w:p>
    <w:p w:rsidR="00E322C7" w:rsidRPr="00794A69" w:rsidRDefault="00E322C7">
      <w:pPr>
        <w:jc w:val="center"/>
        <w:rPr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2835"/>
        <w:gridCol w:w="3827"/>
      </w:tblGrid>
      <w:tr w:rsidR="00D46330" w:rsidRPr="00794A69">
        <w:tc>
          <w:tcPr>
            <w:tcW w:w="534" w:type="dxa"/>
          </w:tcPr>
          <w:p w:rsidR="00D46330" w:rsidRPr="00794A6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D46330" w:rsidRPr="00794A6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794A69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0261A2" w:rsidRDefault="00D463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94A69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3827" w:type="dxa"/>
          </w:tcPr>
          <w:p w:rsidR="00D46330" w:rsidRPr="00794A6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EE1073" w:rsidRPr="00794A69" w:rsidTr="00C92973">
        <w:tc>
          <w:tcPr>
            <w:tcW w:w="10456" w:type="dxa"/>
            <w:gridSpan w:val="4"/>
          </w:tcPr>
          <w:p w:rsidR="00EE1073" w:rsidRPr="00EE1073" w:rsidRDefault="00EE10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E1073">
              <w:rPr>
                <w:b/>
                <w:color w:val="000000"/>
                <w:sz w:val="18"/>
                <w:szCs w:val="18"/>
              </w:rPr>
              <w:t>Операции по счету, не облагаемые НДС</w:t>
            </w:r>
          </w:p>
        </w:tc>
      </w:tr>
      <w:tr w:rsidR="00BD0157" w:rsidRPr="00794A69">
        <w:trPr>
          <w:trHeight w:val="1231"/>
        </w:trPr>
        <w:tc>
          <w:tcPr>
            <w:tcW w:w="534" w:type="dxa"/>
          </w:tcPr>
          <w:p w:rsidR="00BD0157" w:rsidRPr="00794A69" w:rsidRDefault="00046E3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E60F1" w:rsidRPr="00794A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Предоставление права доступа в си</w:t>
            </w:r>
            <w:r w:rsidRPr="00C40AA8">
              <w:rPr>
                <w:color w:val="000000"/>
                <w:sz w:val="18"/>
                <w:szCs w:val="18"/>
              </w:rPr>
              <w:t>с</w:t>
            </w:r>
            <w:r w:rsidRPr="00C40AA8">
              <w:rPr>
                <w:color w:val="000000"/>
                <w:sz w:val="18"/>
                <w:szCs w:val="18"/>
              </w:rPr>
              <w:t>тем</w:t>
            </w:r>
            <w:r w:rsidR="00565188" w:rsidRPr="00C40AA8">
              <w:rPr>
                <w:color w:val="000000"/>
                <w:sz w:val="18"/>
                <w:szCs w:val="18"/>
              </w:rPr>
              <w:t>у</w:t>
            </w:r>
            <w:r w:rsidRPr="00C40AA8">
              <w:rPr>
                <w:color w:val="000000"/>
                <w:sz w:val="18"/>
                <w:szCs w:val="18"/>
              </w:rPr>
              <w:t xml:space="preserve"> ДБО</w:t>
            </w:r>
            <w:r w:rsidR="00A44206" w:rsidRPr="00C40A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4206" w:rsidRPr="00C40AA8">
              <w:rPr>
                <w:color w:val="000000"/>
                <w:sz w:val="18"/>
                <w:szCs w:val="18"/>
              </w:rPr>
              <w:t>Faktura</w:t>
            </w:r>
            <w:proofErr w:type="spellEnd"/>
            <w:r w:rsidRPr="00C40AA8">
              <w:rPr>
                <w:color w:val="000000"/>
                <w:sz w:val="18"/>
                <w:szCs w:val="18"/>
              </w:rPr>
              <w:t xml:space="preserve"> владельцу Сертиф</w:t>
            </w:r>
            <w:r w:rsidRPr="00C40AA8">
              <w:rPr>
                <w:color w:val="000000"/>
                <w:sz w:val="18"/>
                <w:szCs w:val="18"/>
              </w:rPr>
              <w:t>и</w:t>
            </w:r>
            <w:r w:rsidRPr="00C40AA8">
              <w:rPr>
                <w:color w:val="000000"/>
                <w:sz w:val="18"/>
                <w:szCs w:val="18"/>
              </w:rPr>
              <w:t>ката (за каждый сертифи</w:t>
            </w:r>
            <w:r w:rsidR="00A15C84" w:rsidRPr="00C40AA8">
              <w:rPr>
                <w:color w:val="000000"/>
                <w:sz w:val="18"/>
                <w:szCs w:val="18"/>
              </w:rPr>
              <w:t>кат)*</w:t>
            </w:r>
          </w:p>
          <w:p w:rsidR="001907FF" w:rsidRPr="00C40AA8" w:rsidRDefault="001907FF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П</w:t>
            </w:r>
            <w:r w:rsidRPr="00C40AA8">
              <w:rPr>
                <w:sz w:val="18"/>
                <w:szCs w:val="18"/>
              </w:rPr>
              <w:t>редоставление права пользования системой ДБО</w:t>
            </w:r>
            <w:r w:rsidR="003B146B" w:rsidRPr="00C40AA8">
              <w:rPr>
                <w:sz w:val="18"/>
                <w:szCs w:val="18"/>
              </w:rPr>
              <w:t xml:space="preserve"> </w:t>
            </w:r>
            <w:proofErr w:type="spellStart"/>
            <w:r w:rsidR="003B146B" w:rsidRPr="00C40AA8">
              <w:rPr>
                <w:color w:val="000000"/>
                <w:sz w:val="18"/>
                <w:szCs w:val="18"/>
              </w:rPr>
              <w:t>Faktura</w:t>
            </w:r>
            <w:proofErr w:type="spellEnd"/>
            <w:r w:rsidR="00456A91">
              <w:rPr>
                <w:color w:val="000000"/>
                <w:sz w:val="18"/>
                <w:szCs w:val="18"/>
              </w:rPr>
              <w:t xml:space="preserve"> с использован</w:t>
            </w:r>
            <w:r w:rsidR="00456A91">
              <w:rPr>
                <w:color w:val="000000"/>
                <w:sz w:val="18"/>
                <w:szCs w:val="18"/>
              </w:rPr>
              <w:t>и</w:t>
            </w:r>
            <w:r w:rsidR="00456A91">
              <w:rPr>
                <w:color w:val="000000"/>
                <w:sz w:val="18"/>
                <w:szCs w:val="18"/>
              </w:rPr>
              <w:t>ем Сертификата</w:t>
            </w:r>
            <w:r w:rsidR="003B146B" w:rsidRPr="00C40AA8">
              <w:rPr>
                <w:color w:val="000000"/>
                <w:sz w:val="18"/>
                <w:szCs w:val="18"/>
              </w:rPr>
              <w:t xml:space="preserve"> (обслуживание)</w:t>
            </w:r>
          </w:p>
        </w:tc>
        <w:tc>
          <w:tcPr>
            <w:tcW w:w="2835" w:type="dxa"/>
          </w:tcPr>
          <w:p w:rsidR="00BD0157" w:rsidRPr="00C40AA8" w:rsidRDefault="006443BF" w:rsidP="00D27F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70B8A">
              <w:rPr>
                <w:sz w:val="18"/>
                <w:szCs w:val="18"/>
              </w:rPr>
              <w:t>19</w:t>
            </w:r>
            <w:r w:rsidR="00BD0157" w:rsidRPr="00870B8A">
              <w:rPr>
                <w:sz w:val="18"/>
                <w:szCs w:val="18"/>
              </w:rPr>
              <w:t>00</w:t>
            </w:r>
            <w:r w:rsidR="00BD0157" w:rsidRPr="00C40AA8">
              <w:rPr>
                <w:sz w:val="18"/>
                <w:szCs w:val="18"/>
              </w:rPr>
              <w:t xml:space="preserve"> руб</w:t>
            </w:r>
            <w:r w:rsidR="00EE1073" w:rsidRPr="00C40AA8">
              <w:rPr>
                <w:sz w:val="18"/>
                <w:szCs w:val="18"/>
              </w:rPr>
              <w:t>.</w:t>
            </w:r>
            <w:r w:rsidR="00206DFA" w:rsidRPr="00C40AA8">
              <w:rPr>
                <w:sz w:val="18"/>
                <w:szCs w:val="18"/>
              </w:rPr>
              <w:t xml:space="preserve"> </w:t>
            </w:r>
            <w:r w:rsidR="00206DFA" w:rsidRPr="00C40AA8">
              <w:rPr>
                <w:i/>
                <w:sz w:val="18"/>
                <w:szCs w:val="18"/>
              </w:rPr>
              <w:t>(либо его эквивалент в валюте счета)</w:t>
            </w:r>
          </w:p>
          <w:p w:rsidR="00BD0157" w:rsidRPr="00C40AA8" w:rsidRDefault="00BD0157" w:rsidP="00D27F6D">
            <w:pPr>
              <w:jc w:val="both"/>
              <w:rPr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sz w:val="18"/>
                <w:szCs w:val="18"/>
              </w:rPr>
            </w:pPr>
          </w:p>
          <w:p w:rsidR="003B146B" w:rsidRPr="00C40AA8" w:rsidRDefault="003B146B" w:rsidP="00D27F6D">
            <w:pPr>
              <w:jc w:val="both"/>
              <w:rPr>
                <w:sz w:val="18"/>
                <w:szCs w:val="18"/>
              </w:rPr>
            </w:pPr>
          </w:p>
          <w:p w:rsidR="00BD0157" w:rsidRPr="00C40AA8" w:rsidRDefault="006C35A6" w:rsidP="00161155">
            <w:pPr>
              <w:jc w:val="both"/>
              <w:rPr>
                <w:sz w:val="18"/>
                <w:szCs w:val="18"/>
              </w:rPr>
            </w:pPr>
            <w:r w:rsidRPr="00870B8A">
              <w:rPr>
                <w:sz w:val="18"/>
                <w:szCs w:val="18"/>
              </w:rPr>
              <w:t>80</w:t>
            </w:r>
            <w:r w:rsidR="00EE1073" w:rsidRPr="00870B8A">
              <w:rPr>
                <w:sz w:val="18"/>
                <w:szCs w:val="18"/>
              </w:rPr>
              <w:t>0</w:t>
            </w:r>
            <w:r w:rsidR="00EE1073" w:rsidRPr="00046E3D">
              <w:rPr>
                <w:sz w:val="18"/>
                <w:szCs w:val="18"/>
              </w:rPr>
              <w:t xml:space="preserve"> </w:t>
            </w:r>
            <w:r w:rsidR="00BD0157" w:rsidRPr="00046E3D">
              <w:rPr>
                <w:sz w:val="18"/>
                <w:szCs w:val="18"/>
              </w:rPr>
              <w:t>руб.</w:t>
            </w:r>
            <w:r w:rsidR="00206DFA" w:rsidRPr="00046E3D">
              <w:rPr>
                <w:i/>
                <w:sz w:val="18"/>
                <w:szCs w:val="18"/>
              </w:rPr>
              <w:t xml:space="preserve"> (либо его эквивалент в валюте счета)</w:t>
            </w:r>
            <w:r w:rsidR="00BD0157" w:rsidRPr="00046E3D">
              <w:rPr>
                <w:sz w:val="18"/>
                <w:szCs w:val="18"/>
              </w:rPr>
              <w:t xml:space="preserve"> в месяц</w:t>
            </w:r>
          </w:p>
        </w:tc>
        <w:tc>
          <w:tcPr>
            <w:tcW w:w="3827" w:type="dxa"/>
          </w:tcPr>
          <w:p w:rsidR="00BD0157" w:rsidRPr="00C40AA8" w:rsidRDefault="002E6737" w:rsidP="00D27F6D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 xml:space="preserve">Наличными либо путем списания со счета Клиента </w:t>
            </w:r>
            <w:r w:rsidR="00BD0157" w:rsidRPr="00C40AA8">
              <w:rPr>
                <w:color w:val="000000"/>
                <w:sz w:val="18"/>
                <w:szCs w:val="18"/>
              </w:rPr>
              <w:t xml:space="preserve"> в де</w:t>
            </w:r>
            <w:r w:rsidRPr="00C40AA8">
              <w:rPr>
                <w:color w:val="000000"/>
                <w:sz w:val="18"/>
                <w:szCs w:val="18"/>
              </w:rPr>
              <w:t>нь оказания услуги.</w:t>
            </w:r>
          </w:p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Наличными либо путем списания со счета Клиента не позднее последнего рабочего дня месяца оказания услуги.</w:t>
            </w:r>
          </w:p>
        </w:tc>
      </w:tr>
      <w:tr w:rsidR="00565188" w:rsidRPr="00794A69">
        <w:trPr>
          <w:trHeight w:val="1054"/>
        </w:trPr>
        <w:tc>
          <w:tcPr>
            <w:tcW w:w="534" w:type="dxa"/>
          </w:tcPr>
          <w:p w:rsidR="00565188" w:rsidRPr="00794A69" w:rsidRDefault="00046E3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65188" w:rsidRPr="00794A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Предоставление права доступа в си</w:t>
            </w:r>
            <w:r w:rsidRPr="00C40AA8">
              <w:rPr>
                <w:color w:val="000000"/>
                <w:sz w:val="18"/>
                <w:szCs w:val="18"/>
              </w:rPr>
              <w:t>с</w:t>
            </w:r>
            <w:r w:rsidRPr="00C40AA8">
              <w:rPr>
                <w:color w:val="000000"/>
                <w:sz w:val="18"/>
                <w:szCs w:val="18"/>
              </w:rPr>
              <w:t>тему ДБО</w:t>
            </w:r>
            <w:r w:rsidR="004418D6" w:rsidRPr="00C40A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18D6" w:rsidRPr="00C40AA8">
              <w:rPr>
                <w:color w:val="000000"/>
                <w:sz w:val="18"/>
                <w:szCs w:val="18"/>
              </w:rPr>
              <w:t>Faktura</w:t>
            </w:r>
            <w:proofErr w:type="spellEnd"/>
            <w:r w:rsidRPr="00C40AA8">
              <w:rPr>
                <w:color w:val="000000"/>
                <w:sz w:val="18"/>
                <w:szCs w:val="18"/>
              </w:rPr>
              <w:t xml:space="preserve"> с использованием SMS-паролей (для Клиентов, испол</w:t>
            </w:r>
            <w:r w:rsidRPr="00C40AA8">
              <w:rPr>
                <w:color w:val="000000"/>
                <w:sz w:val="18"/>
                <w:szCs w:val="18"/>
              </w:rPr>
              <w:t>ь</w:t>
            </w:r>
            <w:r w:rsidRPr="00C40AA8">
              <w:rPr>
                <w:color w:val="000000"/>
                <w:sz w:val="18"/>
                <w:szCs w:val="18"/>
              </w:rPr>
              <w:t>зующих одну электрон</w:t>
            </w:r>
            <w:r w:rsidR="00AB5E4B" w:rsidRPr="00C40AA8">
              <w:rPr>
                <w:color w:val="000000"/>
                <w:sz w:val="18"/>
                <w:szCs w:val="18"/>
              </w:rPr>
              <w:t>ную подпись</w:t>
            </w:r>
            <w:r w:rsidRPr="00C40AA8">
              <w:rPr>
                <w:color w:val="000000"/>
                <w:sz w:val="18"/>
                <w:szCs w:val="18"/>
              </w:rPr>
              <w:t>).</w:t>
            </w: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П</w:t>
            </w:r>
            <w:r w:rsidRPr="00C40AA8">
              <w:rPr>
                <w:sz w:val="18"/>
                <w:szCs w:val="18"/>
              </w:rPr>
              <w:t>редоставление права пользования системой ДБО</w:t>
            </w:r>
            <w:r w:rsidR="00AC0D77" w:rsidRPr="00C40AA8">
              <w:rPr>
                <w:sz w:val="18"/>
                <w:szCs w:val="18"/>
              </w:rPr>
              <w:t xml:space="preserve"> </w:t>
            </w:r>
            <w:proofErr w:type="spellStart"/>
            <w:r w:rsidR="00AC0D77" w:rsidRPr="00C40AA8">
              <w:rPr>
                <w:color w:val="000000"/>
                <w:sz w:val="18"/>
                <w:szCs w:val="18"/>
              </w:rPr>
              <w:t>Faktura</w:t>
            </w:r>
            <w:proofErr w:type="spellEnd"/>
            <w:r w:rsidR="00456A91">
              <w:rPr>
                <w:color w:val="000000"/>
                <w:sz w:val="18"/>
                <w:szCs w:val="18"/>
              </w:rPr>
              <w:t xml:space="preserve"> </w:t>
            </w:r>
            <w:r w:rsidR="00456A91" w:rsidRPr="00C40AA8">
              <w:rPr>
                <w:color w:val="000000"/>
                <w:sz w:val="18"/>
                <w:szCs w:val="18"/>
              </w:rPr>
              <w:t>с использован</w:t>
            </w:r>
            <w:r w:rsidR="00456A91" w:rsidRPr="00C40AA8">
              <w:rPr>
                <w:color w:val="000000"/>
                <w:sz w:val="18"/>
                <w:szCs w:val="18"/>
              </w:rPr>
              <w:t>и</w:t>
            </w:r>
            <w:r w:rsidR="00456A91" w:rsidRPr="00C40AA8">
              <w:rPr>
                <w:color w:val="000000"/>
                <w:sz w:val="18"/>
                <w:szCs w:val="18"/>
              </w:rPr>
              <w:t>ем SMS-паролей</w:t>
            </w:r>
            <w:r w:rsidR="00AC0D77" w:rsidRPr="00C40AA8">
              <w:rPr>
                <w:color w:val="000000"/>
                <w:sz w:val="18"/>
                <w:szCs w:val="18"/>
              </w:rPr>
              <w:t xml:space="preserve"> (обслуживание)</w:t>
            </w:r>
          </w:p>
        </w:tc>
        <w:tc>
          <w:tcPr>
            <w:tcW w:w="2835" w:type="dxa"/>
          </w:tcPr>
          <w:p w:rsidR="00565188" w:rsidRPr="00C40AA8" w:rsidRDefault="00565188" w:rsidP="00565188">
            <w:pPr>
              <w:jc w:val="both"/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>Бесплатно</w:t>
            </w:r>
          </w:p>
          <w:p w:rsidR="00565188" w:rsidRPr="00C40AA8" w:rsidRDefault="00565188" w:rsidP="00565188">
            <w:pPr>
              <w:jc w:val="both"/>
              <w:rPr>
                <w:sz w:val="18"/>
                <w:szCs w:val="18"/>
              </w:rPr>
            </w:pPr>
          </w:p>
          <w:p w:rsidR="00AC0D77" w:rsidRPr="00C40AA8" w:rsidRDefault="00AC0D77" w:rsidP="00565188">
            <w:pPr>
              <w:jc w:val="both"/>
              <w:rPr>
                <w:sz w:val="18"/>
                <w:szCs w:val="18"/>
              </w:rPr>
            </w:pPr>
          </w:p>
          <w:p w:rsidR="00EE1073" w:rsidRPr="00C40AA8" w:rsidRDefault="00EE1073" w:rsidP="00565188">
            <w:pPr>
              <w:jc w:val="both"/>
              <w:rPr>
                <w:sz w:val="18"/>
                <w:szCs w:val="18"/>
              </w:rPr>
            </w:pPr>
          </w:p>
          <w:p w:rsidR="003B4203" w:rsidRPr="00C40AA8" w:rsidRDefault="003B4203" w:rsidP="00565188">
            <w:pPr>
              <w:jc w:val="both"/>
              <w:rPr>
                <w:sz w:val="18"/>
                <w:szCs w:val="18"/>
              </w:rPr>
            </w:pPr>
          </w:p>
          <w:p w:rsidR="00565188" w:rsidRPr="00C40AA8" w:rsidRDefault="006C35A6" w:rsidP="006C35A6">
            <w:pPr>
              <w:jc w:val="both"/>
              <w:rPr>
                <w:sz w:val="18"/>
                <w:szCs w:val="18"/>
              </w:rPr>
            </w:pPr>
            <w:r w:rsidRPr="00870B8A">
              <w:rPr>
                <w:sz w:val="18"/>
                <w:szCs w:val="18"/>
              </w:rPr>
              <w:t>800</w:t>
            </w:r>
            <w:r w:rsidR="00EE1073" w:rsidRPr="00C40AA8">
              <w:rPr>
                <w:sz w:val="18"/>
                <w:szCs w:val="18"/>
              </w:rPr>
              <w:t xml:space="preserve"> </w:t>
            </w:r>
            <w:r w:rsidR="00565188" w:rsidRPr="00C40AA8">
              <w:rPr>
                <w:sz w:val="18"/>
                <w:szCs w:val="18"/>
              </w:rPr>
              <w:t>руб. в месяц</w:t>
            </w:r>
            <w:r w:rsidR="00206DFA" w:rsidRPr="00C40AA8">
              <w:rPr>
                <w:sz w:val="18"/>
                <w:szCs w:val="18"/>
              </w:rPr>
              <w:t xml:space="preserve"> </w:t>
            </w:r>
            <w:r w:rsidR="00206DFA" w:rsidRPr="00C40AA8">
              <w:rPr>
                <w:i/>
                <w:sz w:val="18"/>
                <w:szCs w:val="18"/>
              </w:rPr>
              <w:t>(либо его экв</w:t>
            </w:r>
            <w:r w:rsidR="00206DFA" w:rsidRPr="00C40AA8">
              <w:rPr>
                <w:i/>
                <w:sz w:val="18"/>
                <w:szCs w:val="18"/>
              </w:rPr>
              <w:t>и</w:t>
            </w:r>
            <w:r w:rsidR="00206DFA" w:rsidRPr="00C40AA8">
              <w:rPr>
                <w:i/>
                <w:sz w:val="18"/>
                <w:szCs w:val="18"/>
              </w:rPr>
              <w:t>валент в валюте счета)</w:t>
            </w:r>
          </w:p>
        </w:tc>
        <w:tc>
          <w:tcPr>
            <w:tcW w:w="3827" w:type="dxa"/>
          </w:tcPr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Наличными либо путем списания со счета Клиента не позднее последнего рабочего дня месяца оказания услуги.</w:t>
            </w:r>
          </w:p>
        </w:tc>
      </w:tr>
    </w:tbl>
    <w:p w:rsidR="007D52C9" w:rsidRPr="00DF0B62" w:rsidRDefault="007D52C9" w:rsidP="0064154F">
      <w:pPr>
        <w:rPr>
          <w:b/>
          <w:color w:val="000000"/>
          <w:vertAlign w:val="superscript"/>
        </w:rPr>
      </w:pPr>
    </w:p>
    <w:p w:rsidR="007D52C9" w:rsidRPr="000261A2" w:rsidRDefault="007D52C9" w:rsidP="0064154F">
      <w:pPr>
        <w:rPr>
          <w:b/>
          <w:color w:val="000000"/>
          <w:vertAlign w:val="superscript"/>
        </w:rPr>
      </w:pPr>
    </w:p>
    <w:p w:rsidR="001907FF" w:rsidRPr="00794A69" w:rsidRDefault="00A15C84" w:rsidP="00882A3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DD3C31" w:rsidRPr="00794A69">
        <w:rPr>
          <w:color w:val="000000"/>
          <w:sz w:val="18"/>
          <w:szCs w:val="18"/>
        </w:rPr>
        <w:t xml:space="preserve">  </w:t>
      </w:r>
      <w:r w:rsidR="001907FF" w:rsidRPr="00794A69">
        <w:rPr>
          <w:color w:val="000000"/>
          <w:sz w:val="18"/>
          <w:szCs w:val="18"/>
        </w:rPr>
        <w:t xml:space="preserve">При предоставлении права доступа в систему ДБО владельцу Сертификата </w:t>
      </w:r>
      <w:proofErr w:type="gramStart"/>
      <w:r w:rsidR="001907FF" w:rsidRPr="00794A69">
        <w:rPr>
          <w:color w:val="000000"/>
          <w:sz w:val="18"/>
          <w:szCs w:val="18"/>
        </w:rPr>
        <w:t>по</w:t>
      </w:r>
      <w:proofErr w:type="gramEnd"/>
      <w:r w:rsidR="001907FF" w:rsidRPr="00794A69">
        <w:rPr>
          <w:color w:val="000000"/>
          <w:sz w:val="18"/>
          <w:szCs w:val="18"/>
        </w:rPr>
        <w:t xml:space="preserve"> ранее зарегистрированному </w:t>
      </w:r>
      <w:proofErr w:type="spellStart"/>
      <w:r w:rsidR="001907FF" w:rsidRPr="00794A69">
        <w:rPr>
          <w:color w:val="000000"/>
          <w:sz w:val="18"/>
          <w:szCs w:val="18"/>
        </w:rPr>
        <w:t>смарт-ключу</w:t>
      </w:r>
      <w:proofErr w:type="spellEnd"/>
      <w:r w:rsidR="001907FF" w:rsidRPr="00794A69">
        <w:rPr>
          <w:color w:val="000000"/>
          <w:sz w:val="18"/>
          <w:szCs w:val="18"/>
        </w:rPr>
        <w:t xml:space="preserve"> плата не взимается.</w:t>
      </w:r>
    </w:p>
    <w:p w:rsidR="00A05822" w:rsidRPr="00794A69" w:rsidRDefault="00752483" w:rsidP="00752483">
      <w:pPr>
        <w:jc w:val="both"/>
        <w:rPr>
          <w:sz w:val="18"/>
          <w:szCs w:val="18"/>
        </w:rPr>
      </w:pPr>
      <w:r w:rsidRPr="00794A69">
        <w:rPr>
          <w:sz w:val="18"/>
          <w:szCs w:val="18"/>
        </w:rPr>
        <w:t xml:space="preserve">     </w:t>
      </w:r>
      <w:r w:rsidR="00A84387" w:rsidRPr="00CA6DFB">
        <w:rPr>
          <w:sz w:val="18"/>
          <w:szCs w:val="18"/>
        </w:rPr>
        <w:t xml:space="preserve">Плата </w:t>
      </w:r>
      <w:r w:rsidR="00A84387" w:rsidRPr="00A84387">
        <w:rPr>
          <w:sz w:val="18"/>
          <w:szCs w:val="18"/>
        </w:rPr>
        <w:t>за  предоставление права пользования системой ДБО (обслуживание системы ДБО)   взимается, начиная с месяца, в кот</w:t>
      </w:r>
      <w:r w:rsidR="00A84387" w:rsidRPr="00A84387">
        <w:rPr>
          <w:sz w:val="18"/>
          <w:szCs w:val="18"/>
        </w:rPr>
        <w:t>о</w:t>
      </w:r>
      <w:r w:rsidR="00A84387" w:rsidRPr="00A84387">
        <w:rPr>
          <w:sz w:val="18"/>
          <w:szCs w:val="18"/>
        </w:rPr>
        <w:t>ром произошла установка системы, если система была установлена до 25 числа включительно.</w:t>
      </w:r>
      <w:r w:rsidR="00A84387" w:rsidRPr="00A84387">
        <w:rPr>
          <w:sz w:val="22"/>
          <w:szCs w:val="22"/>
        </w:rPr>
        <w:t xml:space="preserve"> </w:t>
      </w:r>
      <w:r w:rsidR="00A84387" w:rsidRPr="00A84387">
        <w:rPr>
          <w:sz w:val="18"/>
          <w:szCs w:val="18"/>
        </w:rPr>
        <w:t>При расторжении Договора  об и</w:t>
      </w:r>
      <w:r w:rsidR="00A84387" w:rsidRPr="00A84387">
        <w:rPr>
          <w:sz w:val="18"/>
          <w:szCs w:val="18"/>
        </w:rPr>
        <w:t>с</w:t>
      </w:r>
      <w:r w:rsidR="00A84387" w:rsidRPr="00A84387">
        <w:rPr>
          <w:sz w:val="18"/>
          <w:szCs w:val="18"/>
        </w:rPr>
        <w:t>пользовании системы ДБО  плата за предоставление права пользования системой ДБО (обслуживание системы ДБО) не возвращае</w:t>
      </w:r>
      <w:r w:rsidR="00A84387" w:rsidRPr="00A84387">
        <w:rPr>
          <w:sz w:val="18"/>
          <w:szCs w:val="18"/>
        </w:rPr>
        <w:t>т</w:t>
      </w:r>
      <w:r w:rsidR="00A84387" w:rsidRPr="00A84387">
        <w:rPr>
          <w:sz w:val="18"/>
          <w:szCs w:val="18"/>
        </w:rPr>
        <w:t>ся</w:t>
      </w:r>
      <w:r w:rsidR="00BC1C98" w:rsidRPr="00A84387">
        <w:rPr>
          <w:sz w:val="18"/>
          <w:szCs w:val="18"/>
        </w:rPr>
        <w:t>.</w:t>
      </w:r>
    </w:p>
    <w:p w:rsidR="00A42E3C" w:rsidRPr="00794A69" w:rsidRDefault="00A42E3C" w:rsidP="00A42E3C">
      <w:pPr>
        <w:jc w:val="both"/>
        <w:rPr>
          <w:color w:val="000000"/>
          <w:sz w:val="18"/>
          <w:szCs w:val="18"/>
        </w:rPr>
      </w:pPr>
    </w:p>
    <w:p w:rsidR="00C20069" w:rsidRPr="00F064E0" w:rsidRDefault="00C20069" w:rsidP="00C20069">
      <w:pPr>
        <w:rPr>
          <w:sz w:val="18"/>
          <w:szCs w:val="18"/>
        </w:rPr>
      </w:pPr>
    </w:p>
    <w:sectPr w:rsidR="00C20069" w:rsidRPr="00F064E0" w:rsidSect="00E06A92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FE7096"/>
    <w:multiLevelType w:val="hybridMultilevel"/>
    <w:tmpl w:val="24F2B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261A2"/>
    <w:rsid w:val="00046E3D"/>
    <w:rsid w:val="00062CB3"/>
    <w:rsid w:val="00093E47"/>
    <w:rsid w:val="000941D5"/>
    <w:rsid w:val="000A2039"/>
    <w:rsid w:val="000A3043"/>
    <w:rsid w:val="000C2851"/>
    <w:rsid w:val="000C6252"/>
    <w:rsid w:val="000D40BA"/>
    <w:rsid w:val="000E2214"/>
    <w:rsid w:val="00112332"/>
    <w:rsid w:val="0012527B"/>
    <w:rsid w:val="00142091"/>
    <w:rsid w:val="00151B2C"/>
    <w:rsid w:val="00152DE2"/>
    <w:rsid w:val="00161155"/>
    <w:rsid w:val="00161908"/>
    <w:rsid w:val="00174398"/>
    <w:rsid w:val="001907FF"/>
    <w:rsid w:val="001B36F1"/>
    <w:rsid w:val="001C7CCD"/>
    <w:rsid w:val="001D085E"/>
    <w:rsid w:val="001D1748"/>
    <w:rsid w:val="001E19B5"/>
    <w:rsid w:val="001E5C12"/>
    <w:rsid w:val="0020069D"/>
    <w:rsid w:val="00205D93"/>
    <w:rsid w:val="00206DFA"/>
    <w:rsid w:val="0021075B"/>
    <w:rsid w:val="00240731"/>
    <w:rsid w:val="00263DAE"/>
    <w:rsid w:val="00284973"/>
    <w:rsid w:val="00294DC1"/>
    <w:rsid w:val="002A250A"/>
    <w:rsid w:val="002D6AA3"/>
    <w:rsid w:val="002E0AF5"/>
    <w:rsid w:val="002E6737"/>
    <w:rsid w:val="002F1A19"/>
    <w:rsid w:val="003164BA"/>
    <w:rsid w:val="00341803"/>
    <w:rsid w:val="003465B2"/>
    <w:rsid w:val="003528CB"/>
    <w:rsid w:val="00364386"/>
    <w:rsid w:val="003657C8"/>
    <w:rsid w:val="00376E9B"/>
    <w:rsid w:val="003873DD"/>
    <w:rsid w:val="003A4EB5"/>
    <w:rsid w:val="003B146B"/>
    <w:rsid w:val="003B4203"/>
    <w:rsid w:val="003D4135"/>
    <w:rsid w:val="003D4FF0"/>
    <w:rsid w:val="003E2C5B"/>
    <w:rsid w:val="0040116D"/>
    <w:rsid w:val="004027C6"/>
    <w:rsid w:val="004333C5"/>
    <w:rsid w:val="0044061E"/>
    <w:rsid w:val="004418D6"/>
    <w:rsid w:val="004439FF"/>
    <w:rsid w:val="00452EED"/>
    <w:rsid w:val="00453217"/>
    <w:rsid w:val="00456A91"/>
    <w:rsid w:val="00457BC6"/>
    <w:rsid w:val="0046663B"/>
    <w:rsid w:val="004A0913"/>
    <w:rsid w:val="004B5874"/>
    <w:rsid w:val="004E34D9"/>
    <w:rsid w:val="00501639"/>
    <w:rsid w:val="0051681A"/>
    <w:rsid w:val="00525130"/>
    <w:rsid w:val="005376BF"/>
    <w:rsid w:val="00546E0E"/>
    <w:rsid w:val="00565188"/>
    <w:rsid w:val="0056564B"/>
    <w:rsid w:val="0057557C"/>
    <w:rsid w:val="0059058D"/>
    <w:rsid w:val="005B61CE"/>
    <w:rsid w:val="005C6616"/>
    <w:rsid w:val="005D0D88"/>
    <w:rsid w:val="005D68EA"/>
    <w:rsid w:val="005E584B"/>
    <w:rsid w:val="00600EED"/>
    <w:rsid w:val="0064154F"/>
    <w:rsid w:val="00641C99"/>
    <w:rsid w:val="006443BF"/>
    <w:rsid w:val="006644EF"/>
    <w:rsid w:val="00676CE6"/>
    <w:rsid w:val="00685236"/>
    <w:rsid w:val="006907CA"/>
    <w:rsid w:val="006B13CC"/>
    <w:rsid w:val="006B70D7"/>
    <w:rsid w:val="006C35A6"/>
    <w:rsid w:val="006C4452"/>
    <w:rsid w:val="006D2B2F"/>
    <w:rsid w:val="006E3F56"/>
    <w:rsid w:val="00704442"/>
    <w:rsid w:val="00710C66"/>
    <w:rsid w:val="00742DF9"/>
    <w:rsid w:val="00752483"/>
    <w:rsid w:val="00793F97"/>
    <w:rsid w:val="00794A69"/>
    <w:rsid w:val="007A538A"/>
    <w:rsid w:val="007B3A9D"/>
    <w:rsid w:val="007D52C9"/>
    <w:rsid w:val="007E4AF4"/>
    <w:rsid w:val="007F3674"/>
    <w:rsid w:val="008145AF"/>
    <w:rsid w:val="00814BBB"/>
    <w:rsid w:val="00820673"/>
    <w:rsid w:val="00821107"/>
    <w:rsid w:val="008246C6"/>
    <w:rsid w:val="0085792D"/>
    <w:rsid w:val="00863FEB"/>
    <w:rsid w:val="00870B8A"/>
    <w:rsid w:val="00882A3C"/>
    <w:rsid w:val="008A220B"/>
    <w:rsid w:val="008A5F9B"/>
    <w:rsid w:val="008B3061"/>
    <w:rsid w:val="008B7119"/>
    <w:rsid w:val="008C5274"/>
    <w:rsid w:val="008C72DC"/>
    <w:rsid w:val="008E1FDB"/>
    <w:rsid w:val="00912873"/>
    <w:rsid w:val="00933CA2"/>
    <w:rsid w:val="0093618B"/>
    <w:rsid w:val="00942BD7"/>
    <w:rsid w:val="00957F5F"/>
    <w:rsid w:val="00964D53"/>
    <w:rsid w:val="00965FCC"/>
    <w:rsid w:val="00987ED7"/>
    <w:rsid w:val="00991B98"/>
    <w:rsid w:val="00991C1D"/>
    <w:rsid w:val="00993612"/>
    <w:rsid w:val="009B5820"/>
    <w:rsid w:val="009D0103"/>
    <w:rsid w:val="009D6651"/>
    <w:rsid w:val="009E27A4"/>
    <w:rsid w:val="009E2F9F"/>
    <w:rsid w:val="009F3C64"/>
    <w:rsid w:val="00A02A1D"/>
    <w:rsid w:val="00A02DFC"/>
    <w:rsid w:val="00A05822"/>
    <w:rsid w:val="00A05C56"/>
    <w:rsid w:val="00A13EBC"/>
    <w:rsid w:val="00A15C84"/>
    <w:rsid w:val="00A22A37"/>
    <w:rsid w:val="00A42E3C"/>
    <w:rsid w:val="00A44206"/>
    <w:rsid w:val="00A84387"/>
    <w:rsid w:val="00A87DDD"/>
    <w:rsid w:val="00A9768A"/>
    <w:rsid w:val="00AA608A"/>
    <w:rsid w:val="00AB0282"/>
    <w:rsid w:val="00AB5E4B"/>
    <w:rsid w:val="00AC0D77"/>
    <w:rsid w:val="00AC581B"/>
    <w:rsid w:val="00AC7883"/>
    <w:rsid w:val="00AD0D3B"/>
    <w:rsid w:val="00AF724D"/>
    <w:rsid w:val="00B02FF1"/>
    <w:rsid w:val="00B151D1"/>
    <w:rsid w:val="00B16DA0"/>
    <w:rsid w:val="00B230F3"/>
    <w:rsid w:val="00B51C2E"/>
    <w:rsid w:val="00B7548E"/>
    <w:rsid w:val="00B90650"/>
    <w:rsid w:val="00B91844"/>
    <w:rsid w:val="00BB3BB0"/>
    <w:rsid w:val="00BC1C98"/>
    <w:rsid w:val="00BD0157"/>
    <w:rsid w:val="00BE014E"/>
    <w:rsid w:val="00BE1098"/>
    <w:rsid w:val="00BE1CF1"/>
    <w:rsid w:val="00BE57F9"/>
    <w:rsid w:val="00BF4C19"/>
    <w:rsid w:val="00C20069"/>
    <w:rsid w:val="00C366FC"/>
    <w:rsid w:val="00C40AA8"/>
    <w:rsid w:val="00C4248E"/>
    <w:rsid w:val="00C6464D"/>
    <w:rsid w:val="00C75CDF"/>
    <w:rsid w:val="00C77029"/>
    <w:rsid w:val="00C8620F"/>
    <w:rsid w:val="00C92973"/>
    <w:rsid w:val="00CB156F"/>
    <w:rsid w:val="00CD0F09"/>
    <w:rsid w:val="00CD697C"/>
    <w:rsid w:val="00CF0F55"/>
    <w:rsid w:val="00CF43A9"/>
    <w:rsid w:val="00CF681A"/>
    <w:rsid w:val="00D27F6D"/>
    <w:rsid w:val="00D40088"/>
    <w:rsid w:val="00D46330"/>
    <w:rsid w:val="00D50B84"/>
    <w:rsid w:val="00D55212"/>
    <w:rsid w:val="00D56249"/>
    <w:rsid w:val="00D566DD"/>
    <w:rsid w:val="00D748DA"/>
    <w:rsid w:val="00D84380"/>
    <w:rsid w:val="00DA2165"/>
    <w:rsid w:val="00DA4B29"/>
    <w:rsid w:val="00DD3C31"/>
    <w:rsid w:val="00DE3532"/>
    <w:rsid w:val="00DE60F1"/>
    <w:rsid w:val="00DF0B62"/>
    <w:rsid w:val="00E03413"/>
    <w:rsid w:val="00E03F76"/>
    <w:rsid w:val="00E06A92"/>
    <w:rsid w:val="00E22517"/>
    <w:rsid w:val="00E308B9"/>
    <w:rsid w:val="00E322C7"/>
    <w:rsid w:val="00E350C1"/>
    <w:rsid w:val="00E4279D"/>
    <w:rsid w:val="00E44915"/>
    <w:rsid w:val="00E762FF"/>
    <w:rsid w:val="00E775DD"/>
    <w:rsid w:val="00EA7E0D"/>
    <w:rsid w:val="00ED5BD2"/>
    <w:rsid w:val="00EE1073"/>
    <w:rsid w:val="00F0508E"/>
    <w:rsid w:val="00F064E0"/>
    <w:rsid w:val="00F06A78"/>
    <w:rsid w:val="00F12F48"/>
    <w:rsid w:val="00F13E27"/>
    <w:rsid w:val="00F20F9E"/>
    <w:rsid w:val="00F32BCF"/>
    <w:rsid w:val="00F434B5"/>
    <w:rsid w:val="00F91883"/>
    <w:rsid w:val="00F94B10"/>
    <w:rsid w:val="00F96213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A92"/>
    <w:rPr>
      <w:sz w:val="24"/>
    </w:rPr>
  </w:style>
  <w:style w:type="paragraph" w:styleId="1">
    <w:name w:val="heading 1"/>
    <w:basedOn w:val="a"/>
    <w:next w:val="a"/>
    <w:qFormat/>
    <w:rsid w:val="00E06A9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06A92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E06A92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E06A92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E06A92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6A92"/>
    <w:pPr>
      <w:ind w:left="142"/>
    </w:pPr>
    <w:rPr>
      <w:sz w:val="20"/>
    </w:rPr>
  </w:style>
  <w:style w:type="paragraph" w:styleId="20">
    <w:name w:val="Body Text Indent 2"/>
    <w:basedOn w:val="a"/>
    <w:rsid w:val="00E06A92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06A9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06A92"/>
    <w:pPr>
      <w:spacing w:after="120"/>
    </w:pPr>
  </w:style>
  <w:style w:type="paragraph" w:customStyle="1" w:styleId="a6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7">
    <w:name w:val="Знак Знак Знак Знак"/>
    <w:basedOn w:val="a"/>
    <w:rsid w:val="008145A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DA4B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</dc:title>
  <dc:subject/>
  <dc:creator>Зеленкевич</dc:creator>
  <cp:keywords/>
  <dc:description/>
  <cp:lastModifiedBy>KukushkinaSV</cp:lastModifiedBy>
  <cp:revision>10</cp:revision>
  <cp:lastPrinted>2017-12-08T12:37:00Z</cp:lastPrinted>
  <dcterms:created xsi:type="dcterms:W3CDTF">2018-02-28T09:18:00Z</dcterms:created>
  <dcterms:modified xsi:type="dcterms:W3CDTF">2019-06-19T13:05:00Z</dcterms:modified>
</cp:coreProperties>
</file>